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ABC" w14:textId="1C556B2B" w:rsidR="0090717C" w:rsidRDefault="0090717C" w:rsidP="0090717C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 w:rsidRPr="008E7228">
        <w:t>Vzorec 27.02. 2023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 xml:space="preserve">prijavi kršitve predpisa v vašem delovnem okolju v skladu z Zakonom o zaščiti prijaviteljev (povezava na UL).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9B0F6E">
        <w:rPr>
          <w:sz w:val="20"/>
          <w:szCs w:val="20"/>
        </w:rPr>
        <w:t>mobingu</w:t>
      </w:r>
      <w:proofErr w:type="spellEnd"/>
      <w:r w:rsidRPr="009B0F6E">
        <w:rPr>
          <w:sz w:val="20"/>
          <w:szCs w:val="20"/>
        </w:rPr>
        <w:t xml:space="preserve"> in podobno. Vaša prijava ne bo obravnavana po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 xml:space="preserve">člena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>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>vam po potrebi nudil tudi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1C23E6ED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</w:t>
      </w:r>
      <w:proofErr w:type="spellStart"/>
      <w:r w:rsidR="00803F77">
        <w:rPr>
          <w:sz w:val="20"/>
          <w:szCs w:val="20"/>
        </w:rPr>
        <w:t>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</w:t>
      </w:r>
      <w:proofErr w:type="spellEnd"/>
      <w:r w:rsidR="00803F77">
        <w:rPr>
          <w:sz w:val="20"/>
          <w:szCs w:val="20"/>
        </w:rPr>
        <w:t>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(npr. Zakon o inšpekcijskem nadzoru, Zakon o davčnem postopku, Zakon o bančništvu ipd.).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organ </w:t>
      </w:r>
      <w:r w:rsidR="00803F77">
        <w:rPr>
          <w:sz w:val="20"/>
          <w:szCs w:val="20"/>
        </w:rPr>
        <w:t xml:space="preserve">za zunanjo prijavo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p w14:paraId="69E6AEE3" w14:textId="3E18EC3F" w:rsidR="00B324B8" w:rsidRDefault="00B324B8" w:rsidP="00721E45"/>
        </w:tc>
        <w:tc>
          <w:tcPr>
            <w:tcW w:w="3538" w:type="dxa"/>
          </w:tcPr>
          <w:p w14:paraId="011BAB33" w14:textId="7BF03CEF" w:rsidR="00C1196F" w:rsidRDefault="00C1196F" w:rsidP="00721E45">
            <w:r>
              <w:t>Anonimna prijava</w:t>
            </w:r>
            <w:r w:rsidR="00B324B8">
              <w:t>: 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tc>
          <w:tcPr>
            <w:tcW w:w="3402" w:type="dxa"/>
          </w:tcPr>
          <w:p w14:paraId="7F514924" w14:textId="77777777" w:rsidR="00C1196F" w:rsidRDefault="00C1196F" w:rsidP="00721E45"/>
        </w:tc>
        <w:tc>
          <w:tcPr>
            <w:tcW w:w="3538" w:type="dxa"/>
          </w:tcPr>
          <w:p w14:paraId="25A524DC" w14:textId="587E4606" w:rsidR="00C1196F" w:rsidRDefault="00C1196F" w:rsidP="00721E45"/>
        </w:tc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4DCC7DAC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 </w:t>
            </w:r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tc>
          <w:tcPr>
            <w:tcW w:w="3402" w:type="dxa"/>
          </w:tcPr>
          <w:p w14:paraId="55B24F3A" w14:textId="77777777" w:rsidR="00C1196F" w:rsidRDefault="00C1196F" w:rsidP="00721E45"/>
        </w:tc>
        <w:tc>
          <w:tcPr>
            <w:tcW w:w="3538" w:type="dxa"/>
          </w:tcPr>
          <w:p w14:paraId="63998094" w14:textId="12BF732D" w:rsidR="00C1196F" w:rsidRDefault="00C1196F" w:rsidP="00721E45"/>
        </w:tc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tc>
          <w:tcPr>
            <w:tcW w:w="3402" w:type="dxa"/>
          </w:tcPr>
          <w:p w14:paraId="03619EDB" w14:textId="77777777" w:rsidR="00C1196F" w:rsidRDefault="00C1196F" w:rsidP="00721E45"/>
        </w:tc>
        <w:tc>
          <w:tcPr>
            <w:tcW w:w="3538" w:type="dxa"/>
          </w:tcPr>
          <w:p w14:paraId="15E8C847" w14:textId="349641A8" w:rsidR="00C1196F" w:rsidRDefault="00C1196F" w:rsidP="00721E45"/>
        </w:tc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tc>
          <w:tcPr>
            <w:tcW w:w="3402" w:type="dxa"/>
          </w:tcPr>
          <w:p w14:paraId="556D234A" w14:textId="77777777" w:rsidR="00C1196F" w:rsidRDefault="00C1196F" w:rsidP="00721E45"/>
        </w:tc>
        <w:tc>
          <w:tcPr>
            <w:tcW w:w="3538" w:type="dxa"/>
          </w:tcPr>
          <w:p w14:paraId="13561871" w14:textId="5317DC59" w:rsidR="00C1196F" w:rsidRDefault="00C1196F" w:rsidP="00721E45"/>
        </w:tc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Default="00C1196F" w:rsidP="00721E45"/>
        </w:tc>
        <w:tc>
          <w:tcPr>
            <w:tcW w:w="3538" w:type="dxa"/>
          </w:tcPr>
          <w:p w14:paraId="55CDD9C8" w14:textId="56EFA95F" w:rsidR="00C1196F" w:rsidRDefault="00C1196F" w:rsidP="00721E45"/>
        </w:tc>
      </w:tr>
    </w:tbl>
    <w:p w14:paraId="17887874" w14:textId="77777777" w:rsidR="0090717C" w:rsidRDefault="0090717C" w:rsidP="0090717C">
      <w:pPr>
        <w:spacing w:after="0"/>
      </w:pPr>
    </w:p>
    <w:p w14:paraId="4063143D" w14:textId="076FD9A7" w:rsidR="00D21800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="0090717C" w:rsidRPr="000C5049">
        <w:rPr>
          <w:sz w:val="20"/>
          <w:szCs w:val="20"/>
        </w:rPr>
        <w:t xml:space="preserve"> </w:t>
      </w:r>
      <w:r w:rsidR="00D21800">
        <w:rPr>
          <w:sz w:val="20"/>
          <w:szCs w:val="20"/>
        </w:rPr>
        <w:t>za zunanjo prijavo</w:t>
      </w:r>
      <w:r w:rsidR="00D21800" w:rsidRPr="000C5049">
        <w:rPr>
          <w:sz w:val="20"/>
          <w:szCs w:val="20"/>
        </w:rPr>
        <w:t xml:space="preserve"> </w:t>
      </w:r>
      <w:r w:rsidR="0090717C" w:rsidRPr="000C5049">
        <w:rPr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0C5049">
        <w:rPr>
          <w:sz w:val="20"/>
          <w:szCs w:val="20"/>
        </w:rPr>
        <w:t>ZZPri</w:t>
      </w:r>
      <w:proofErr w:type="spellEnd"/>
      <w:r w:rsidR="0090717C" w:rsidRPr="000C5049">
        <w:rPr>
          <w:sz w:val="20"/>
          <w:szCs w:val="20"/>
        </w:rPr>
        <w:t xml:space="preserve">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p w14:paraId="0DEBCCF6" w14:textId="77777777" w:rsidR="0090717C" w:rsidRDefault="0090717C" w:rsidP="00721E45">
            <w: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p w14:paraId="0DE93C2E" w14:textId="77777777" w:rsidR="0090717C" w:rsidRDefault="0090717C" w:rsidP="00721E45"/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Default="0090717C" w:rsidP="00721E45">
            <w:r>
              <w:t xml:space="preserve">Podatki o kršitelju: </w:t>
            </w:r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Default="0090717C" w:rsidP="00857358">
            <w:pPr>
              <w:jc w:val="both"/>
            </w:pPr>
            <w:r>
              <w:t xml:space="preserve">Opis kršitve (kaj, kdaj, kje): </w:t>
            </w:r>
          </w:p>
          <w:p w14:paraId="6B929F80" w14:textId="649CC59F" w:rsidR="0090717C" w:rsidRDefault="0090717C" w:rsidP="00857358">
            <w:pPr>
              <w:jc w:val="both"/>
            </w:pPr>
            <w:bookmarkStart w:id="0" w:name="_Hlk123893437"/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0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p w14:paraId="0F6B6364" w14:textId="25D0A5E8" w:rsidR="0090717C" w:rsidRDefault="0090717C" w:rsidP="00721E45"/>
          <w:p w14:paraId="5079800F" w14:textId="6032A3ED" w:rsidR="0090717C" w:rsidRDefault="0090717C" w:rsidP="00721E45"/>
          <w:p w14:paraId="11C7AB32" w14:textId="33FF4673" w:rsidR="0090717C" w:rsidRDefault="0090717C" w:rsidP="00721E45"/>
          <w:p w14:paraId="633E86D6" w14:textId="70C7B082" w:rsidR="0090717C" w:rsidRDefault="0090717C" w:rsidP="00721E45"/>
          <w:p w14:paraId="37CB533A" w14:textId="77777777" w:rsidR="0090717C" w:rsidRDefault="0090717C" w:rsidP="00721E45"/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1" w:name="_Hlk125375037"/>
            <w:r>
              <w:t>Ali ste prijavo vložili tudi po postopku v notranji poti?</w:t>
            </w:r>
          </w:p>
          <w:p w14:paraId="6E13B661" w14:textId="629C7EF3" w:rsidR="006E6C5A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</w:t>
            </w:r>
            <w:r w:rsidR="009B34F9">
              <w:t>.</w:t>
            </w:r>
          </w:p>
          <w:p w14:paraId="3622BAD8" w14:textId="2438C2C1" w:rsidR="004958D1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</w:t>
            </w:r>
            <w:r w:rsidR="009B34F9">
              <w:t>.</w:t>
            </w:r>
            <w:r>
              <w:t xml:space="preserve"> Prosimo, navedite, </w:t>
            </w:r>
            <w:r w:rsidR="009B34F9">
              <w:t>pri katerem</w:t>
            </w:r>
            <w:r>
              <w:t>: _____________</w:t>
            </w:r>
            <w:r w:rsidR="009B34F9">
              <w:t>.</w:t>
            </w:r>
          </w:p>
          <w:p w14:paraId="76832D54" w14:textId="5A66EFE3" w:rsidR="004958D1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</w:t>
            </w:r>
            <w:r w:rsidR="009B34F9">
              <w:t>.</w:t>
            </w:r>
          </w:p>
          <w:p w14:paraId="25C22455" w14:textId="443F54FC" w:rsidR="006E6C5A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</w:t>
            </w:r>
            <w:r w:rsidR="009B34F9">
              <w:t>.</w:t>
            </w:r>
          </w:p>
          <w:p w14:paraId="7881B079" w14:textId="3D9EEDE9" w:rsidR="004958D1" w:rsidRDefault="006E6C5A" w:rsidP="001A4164">
            <w:pPr>
              <w:pStyle w:val="Odstavekseznama"/>
              <w:numPr>
                <w:ilvl w:val="0"/>
                <w:numId w:val="2"/>
              </w:numPr>
            </w:pPr>
            <w:r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1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p w14:paraId="0A67D2A2" w14:textId="4C0848BF" w:rsidR="004958D1" w:rsidRDefault="004958D1" w:rsidP="004958D1"/>
          <w:p w14:paraId="74DBB48E" w14:textId="2BAA9E61" w:rsidR="004958D1" w:rsidRDefault="004958D1" w:rsidP="004958D1"/>
          <w:p w14:paraId="4B8AAD34" w14:textId="77777777" w:rsidR="004958D1" w:rsidRDefault="004958D1" w:rsidP="004958D1"/>
          <w:p w14:paraId="06F668B5" w14:textId="77777777" w:rsidR="004958D1" w:rsidRDefault="004958D1" w:rsidP="00875252"/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0A9ACA42" w14:textId="1BD08102" w:rsidR="001751E0" w:rsidRDefault="001751E0" w:rsidP="001751E0">
            <w:r>
              <w:t xml:space="preserve">DA/NE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6F4E0AFC" w14:textId="251251D2" w:rsidR="001751E0" w:rsidRDefault="001751E0" w:rsidP="001751E0">
            <w:r>
              <w:t xml:space="preserve">DA/NE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p w14:paraId="75ED25B2" w14:textId="77777777" w:rsidR="0090717C" w:rsidRDefault="0090717C" w:rsidP="00721E45"/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2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proofErr w:type="spellStart"/>
            <w:r w:rsidR="001012BB">
              <w:t>ZZPri</w:t>
            </w:r>
            <w:proofErr w:type="spellEnd"/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7AC386A" w:rsidR="0090717C" w:rsidRDefault="0059444D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0717C">
              <w:t>o pravnih možnostih</w:t>
            </w:r>
            <w:r>
              <w:t>;</w:t>
            </w:r>
          </w:p>
          <w:p w14:paraId="3CCDD17E" w14:textId="24FD24D5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59444D">
              <w:t>;</w:t>
            </w:r>
            <w:r>
              <w:t xml:space="preserve"> </w:t>
            </w:r>
          </w:p>
          <w:p w14:paraId="3EEAA3AB" w14:textId="1E7ACFA1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59444D">
              <w:t>;</w:t>
            </w:r>
            <w:r>
              <w:t xml:space="preserve"> </w:t>
            </w:r>
          </w:p>
          <w:p w14:paraId="6A8A8C5B" w14:textId="16ADE47D" w:rsidR="0090717C" w:rsidRDefault="0090717C" w:rsidP="007A767A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2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. </w:t>
            </w:r>
          </w:p>
          <w:p w14:paraId="7CAA0AA2" w14:textId="54065013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 xml:space="preserve">člena </w:t>
            </w:r>
            <w:proofErr w:type="spellStart"/>
            <w:r w:rsidRPr="00857358">
              <w:rPr>
                <w:b/>
                <w:bCs/>
              </w:rPr>
              <w:t>ZZPri</w:t>
            </w:r>
            <w:proofErr w:type="spellEnd"/>
            <w:r>
              <w:t>, bo stvarno pristojnemu nadzornemu organu</w:t>
            </w:r>
            <w:r w:rsidR="00857358">
              <w:t xml:space="preserve"> poslal zgolj </w:t>
            </w:r>
            <w:proofErr w:type="spellStart"/>
            <w:r w:rsidR="00857358">
              <w:t>anonimizirani</w:t>
            </w:r>
            <w:proofErr w:type="spellEnd"/>
            <w:r w:rsidR="00857358">
              <w:t xml:space="preserve"> opis prijavljene kršitve</w:t>
            </w:r>
            <w:r>
              <w:t xml:space="preserve">. </w:t>
            </w:r>
          </w:p>
          <w:p w14:paraId="034579F3" w14:textId="77777777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AB40892" w:rsidR="007A767A" w:rsidRDefault="00C1196F" w:rsidP="00C1196F">
            <w:pPr>
              <w:tabs>
                <w:tab w:val="center" w:pos="2157"/>
                <w:tab w:val="left" w:pos="2772"/>
              </w:tabs>
            </w:pPr>
            <w:r>
              <w:tab/>
            </w:r>
            <w:r w:rsidR="007A767A">
              <w:t>Da</w:t>
            </w:r>
            <w:r>
              <w:tab/>
            </w:r>
          </w:p>
        </w:tc>
        <w:tc>
          <w:tcPr>
            <w:tcW w:w="4531" w:type="dxa"/>
          </w:tcPr>
          <w:p w14:paraId="35E5E1A0" w14:textId="37B984E8" w:rsidR="007A767A" w:rsidRDefault="007A767A" w:rsidP="00C1196F">
            <w:pPr>
              <w:jc w:val="center"/>
            </w:pPr>
            <w:r>
              <w:t>Ne</w:t>
            </w:r>
          </w:p>
        </w:tc>
      </w:tr>
      <w:bookmarkEnd w:id="4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</w:t>
            </w:r>
            <w:proofErr w:type="spellStart"/>
            <w:r w:rsidR="007A767A" w:rsidRPr="00EF2FC4">
              <w:t>ZZPri</w:t>
            </w:r>
            <w:proofErr w:type="spellEnd"/>
            <w:r w:rsidR="007A767A" w:rsidRPr="00EF2FC4">
              <w:t xml:space="preserve"> obvestil: </w:t>
            </w:r>
          </w:p>
          <w:p w14:paraId="7B2DCFFE" w14:textId="660A8AD0" w:rsidR="007A767A" w:rsidRPr="00EF2FC4" w:rsidRDefault="007A767A" w:rsidP="007A767A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sedmih</w:t>
            </w:r>
            <w:r w:rsidRPr="00EF2FC4">
              <w:t xml:space="preserve"> dneh po prejemu prijave o tem</w:t>
            </w:r>
            <w:r w:rsidR="00DF6CA2">
              <w:t>,</w:t>
            </w:r>
            <w:r w:rsidRPr="00EF2FC4">
              <w:t xml:space="preserve"> ali jo bo obravnaval</w:t>
            </w:r>
            <w:r w:rsidR="00DF6CA2">
              <w:t>;</w:t>
            </w:r>
          </w:p>
          <w:p w14:paraId="27914BF2" w14:textId="61EBCA77" w:rsidR="007A767A" w:rsidRPr="00EF2FC4" w:rsidRDefault="007A767A" w:rsidP="00516BF4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treh</w:t>
            </w:r>
            <w:r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0C8816E3" w:rsidR="007A767A" w:rsidRPr="00EF2FC4" w:rsidRDefault="007A767A" w:rsidP="00473FF4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5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</w:t>
            </w:r>
            <w:proofErr w:type="spellStart"/>
            <w:r w:rsidR="001D377A">
              <w:t>ZZPri</w:t>
            </w:r>
            <w:proofErr w:type="spellEnd"/>
            <w:r w:rsidR="001D377A">
              <w:t xml:space="preserve">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6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60592">
    <w:abstractNumId w:val="0"/>
  </w:num>
  <w:num w:numId="2" w16cid:durableId="143170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B41E3"/>
    <w:rsid w:val="001D377A"/>
    <w:rsid w:val="001F5C79"/>
    <w:rsid w:val="00312BC9"/>
    <w:rsid w:val="0039401A"/>
    <w:rsid w:val="003D69CD"/>
    <w:rsid w:val="00473FF4"/>
    <w:rsid w:val="00491974"/>
    <w:rsid w:val="004958D1"/>
    <w:rsid w:val="00516BF4"/>
    <w:rsid w:val="0059444D"/>
    <w:rsid w:val="00647CB5"/>
    <w:rsid w:val="006E6C5A"/>
    <w:rsid w:val="007A767A"/>
    <w:rsid w:val="00803F77"/>
    <w:rsid w:val="00857358"/>
    <w:rsid w:val="008E7228"/>
    <w:rsid w:val="0090717C"/>
    <w:rsid w:val="0095236A"/>
    <w:rsid w:val="009B34F9"/>
    <w:rsid w:val="00B324B8"/>
    <w:rsid w:val="00B47F1F"/>
    <w:rsid w:val="00C1196F"/>
    <w:rsid w:val="00D21800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2B36A-F7D7-4E60-8C36-7BB254E7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Gorjup Branka</cp:lastModifiedBy>
  <cp:revision>2</cp:revision>
  <dcterms:created xsi:type="dcterms:W3CDTF">2023-03-06T13:32:00Z</dcterms:created>
  <dcterms:modified xsi:type="dcterms:W3CDTF">2023-03-06T13:32:00Z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